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F3" w:rsidRPr="0042207D" w:rsidRDefault="007D28F3" w:rsidP="007D28F3">
      <w:pPr>
        <w:jc w:val="center"/>
        <w:rPr>
          <w:b/>
          <w:sz w:val="28"/>
          <w:szCs w:val="28"/>
        </w:rPr>
      </w:pPr>
      <w:r w:rsidRPr="0042207D">
        <w:rPr>
          <w:rFonts w:hint="eastAsia"/>
          <w:b/>
          <w:sz w:val="28"/>
          <w:szCs w:val="28"/>
        </w:rPr>
        <w:t>2020</w:t>
      </w:r>
      <w:r w:rsidRPr="0042207D">
        <w:rPr>
          <w:rFonts w:hint="eastAsia"/>
          <w:b/>
          <w:sz w:val="28"/>
          <w:szCs w:val="28"/>
        </w:rPr>
        <w:t>年度工作总结</w:t>
      </w:r>
    </w:p>
    <w:p w:rsidR="007D28F3" w:rsidRPr="0042207D" w:rsidRDefault="007D28F3" w:rsidP="007D28F3">
      <w:pPr>
        <w:jc w:val="center"/>
        <w:rPr>
          <w:rFonts w:ascii="楷体" w:eastAsia="楷体" w:hAnsi="楷体"/>
        </w:rPr>
      </w:pPr>
      <w:r w:rsidRPr="0042207D">
        <w:rPr>
          <w:rFonts w:ascii="楷体" w:eastAsia="楷体" w:hAnsi="楷体" w:hint="eastAsia"/>
        </w:rPr>
        <w:t>--小公司按工作</w:t>
      </w:r>
      <w:r>
        <w:rPr>
          <w:rFonts w:ascii="楷体" w:eastAsia="楷体" w:hAnsi="楷体" w:hint="eastAsia"/>
        </w:rPr>
        <w:t>效果</w:t>
      </w:r>
      <w:r w:rsidRPr="0042207D">
        <w:rPr>
          <w:rFonts w:ascii="楷体" w:eastAsia="楷体" w:hAnsi="楷体" w:hint="eastAsia"/>
        </w:rPr>
        <w:t>归类</w:t>
      </w:r>
      <w:r>
        <w:rPr>
          <w:rFonts w:ascii="楷体" w:eastAsia="楷体" w:hAnsi="楷体" w:hint="eastAsia"/>
        </w:rPr>
        <w:t>价值</w:t>
      </w:r>
      <w:r w:rsidRPr="0042207D">
        <w:rPr>
          <w:rFonts w:ascii="楷体" w:eastAsia="楷体" w:hAnsi="楷体" w:hint="eastAsia"/>
        </w:rPr>
        <w:t>，不以职位划分工作内容</w:t>
      </w:r>
    </w:p>
    <w:p w:rsidR="007D28F3" w:rsidRDefault="007D28F3" w:rsidP="007D28F3">
      <w:pPr>
        <w:jc w:val="right"/>
        <w:rPr>
          <w:rFonts w:ascii="楷体" w:eastAsia="楷体" w:hAnsi="楷体" w:hint="eastAsia"/>
          <w:color w:val="A6A6A6" w:themeColor="background1" w:themeShade="A6"/>
          <w:sz w:val="18"/>
          <w:szCs w:val="18"/>
        </w:rPr>
      </w:pPr>
      <w:r>
        <w:rPr>
          <w:rFonts w:hint="eastAsia"/>
        </w:rPr>
        <w:t>--</w:t>
      </w:r>
      <w:r w:rsidR="001F267B">
        <w:rPr>
          <w:rFonts w:hint="eastAsia"/>
        </w:rPr>
        <w:t>XXX</w:t>
      </w:r>
      <w:r w:rsidRPr="00D749D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（干部名字）</w:t>
      </w:r>
    </w:p>
    <w:p w:rsidR="001D5E50" w:rsidRDefault="001D5E50" w:rsidP="007D28F3">
      <w:pPr>
        <w:jc w:val="right"/>
      </w:pPr>
    </w:p>
    <w:p w:rsidR="007D28F3" w:rsidRPr="00D749DE" w:rsidRDefault="007D28F3" w:rsidP="00D749DE">
      <w:pPr>
        <w:outlineLvl w:val="0"/>
        <w:rPr>
          <w:b/>
        </w:rPr>
      </w:pPr>
      <w:r w:rsidRPr="00D749DE">
        <w:rPr>
          <w:rFonts w:hint="eastAsia"/>
          <w:b/>
        </w:rPr>
        <w:t xml:space="preserve">1 </w:t>
      </w:r>
      <w:r w:rsidRPr="00D749DE">
        <w:rPr>
          <w:rFonts w:hint="eastAsia"/>
          <w:b/>
        </w:rPr>
        <w:t>销售类</w:t>
      </w:r>
    </w:p>
    <w:p w:rsidR="00D749DE" w:rsidRPr="00D749DE" w:rsidRDefault="00D749DE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D749D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公司没有专职销售类干部，每位干部都可以兼职此类工作。凡是对公司</w:t>
      </w:r>
      <w:r w:rsidR="00377C53" w:rsidRPr="00D749D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销售</w:t>
      </w:r>
      <w:r w:rsidRPr="00D749D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产品</w:t>
      </w:r>
      <w:r w:rsidR="00083307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或</w:t>
      </w:r>
      <w:r w:rsidRPr="00D749D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服务有直接益处的行为，凡是</w:t>
      </w:r>
      <w:r w:rsidR="00377C53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为</w:t>
      </w:r>
      <w:r w:rsidRPr="00D749D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公司开发客户和发展代理商的行为，都算作销售类工作。</w:t>
      </w:r>
    </w:p>
    <w:p w:rsidR="007D28F3" w:rsidRPr="00AB43B6" w:rsidRDefault="007D28F3" w:rsidP="001F267B">
      <w:pPr>
        <w:outlineLvl w:val="1"/>
        <w:rPr>
          <w:b/>
        </w:rPr>
      </w:pPr>
      <w:r w:rsidRPr="00AB43B6">
        <w:rPr>
          <w:rFonts w:hint="eastAsia"/>
          <w:b/>
        </w:rPr>
        <w:t xml:space="preserve">1.1 </w:t>
      </w:r>
      <w:r w:rsidRPr="00AB43B6">
        <w:rPr>
          <w:rFonts w:hint="eastAsia"/>
          <w:b/>
        </w:rPr>
        <w:t>业绩</w:t>
      </w:r>
    </w:p>
    <w:p w:rsidR="007D28F3" w:rsidRPr="001F267B" w:rsidRDefault="00D749DE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AB43B6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</w:r>
      <w:r w:rsidR="00AB43B6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卖</w:t>
      </w:r>
      <w:r w:rsidRPr="00AB43B6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公司产品产生销售额的是业绩，发展的合作伙伴产生销售额也算业绩，与政府沟通争取到补助还算</w:t>
      </w:r>
      <w:r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业绩。只要是在公司</w:t>
      </w:r>
      <w:r w:rsidR="00AB43B6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以</w:t>
      </w:r>
      <w:r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外“替公司赚钱了”就算“销售业绩”。</w:t>
      </w:r>
    </w:p>
    <w:p w:rsidR="00D749DE" w:rsidRPr="001F267B" w:rsidRDefault="00D749DE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为了一目了然，可以选择3种方式之一汇总</w:t>
      </w:r>
      <w:r w:rsidR="001F267B"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业绩：1）客户名称</w:t>
      </w:r>
      <w:r w:rsidR="001F267B" w:rsidRPr="001F267B">
        <w:rPr>
          <w:rFonts w:ascii="楷体" w:eastAsia="楷体" w:hAnsi="楷体"/>
          <w:color w:val="A6A6A6" w:themeColor="background1" w:themeShade="A6"/>
          <w:sz w:val="18"/>
          <w:szCs w:val="18"/>
        </w:rPr>
        <w:t>—</w:t>
      </w:r>
      <w:r w:rsidR="001F267B"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累计销售额；2）产品名称</w:t>
      </w:r>
      <w:r w:rsidR="001F267B" w:rsidRPr="001F267B">
        <w:rPr>
          <w:rFonts w:ascii="楷体" w:eastAsia="楷体" w:hAnsi="楷体"/>
          <w:color w:val="A6A6A6" w:themeColor="background1" w:themeShade="A6"/>
          <w:sz w:val="18"/>
          <w:szCs w:val="18"/>
        </w:rPr>
        <w:t>—</w:t>
      </w:r>
      <w:r w:rsidR="001F267B"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累计销售额；3）事件名称</w:t>
      </w:r>
      <w:r w:rsidR="001F267B" w:rsidRPr="001F267B">
        <w:rPr>
          <w:rFonts w:ascii="楷体" w:eastAsia="楷体" w:hAnsi="楷体"/>
          <w:color w:val="A6A6A6" w:themeColor="background1" w:themeShade="A6"/>
          <w:sz w:val="18"/>
          <w:szCs w:val="18"/>
        </w:rPr>
        <w:t>—</w:t>
      </w:r>
      <w:r w:rsidR="001F267B" w:rsidRPr="001F267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利益额度。既不要漏掉业绩，也要避免篇幅太大（不便概览），建议每条不超一行（38字）。</w:t>
      </w:r>
    </w:p>
    <w:p w:rsidR="00D749DE" w:rsidRDefault="002A624A" w:rsidP="007D28F3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01671F" w:rsidRDefault="0001671F" w:rsidP="007D28F3"/>
    <w:p w:rsidR="007D28F3" w:rsidRPr="00AB43B6" w:rsidRDefault="007D28F3" w:rsidP="00654F55">
      <w:pPr>
        <w:outlineLvl w:val="1"/>
        <w:rPr>
          <w:b/>
        </w:rPr>
      </w:pPr>
      <w:r w:rsidRPr="00AB43B6">
        <w:rPr>
          <w:rFonts w:hint="eastAsia"/>
          <w:b/>
        </w:rPr>
        <w:t xml:space="preserve">1.2 </w:t>
      </w:r>
      <w:r w:rsidRPr="00AB43B6">
        <w:rPr>
          <w:rFonts w:hint="eastAsia"/>
          <w:b/>
        </w:rPr>
        <w:t>创新</w:t>
      </w:r>
    </w:p>
    <w:p w:rsidR="007D28F3" w:rsidRDefault="002A624A" w:rsidP="007D28F3">
      <w:r w:rsidRPr="002A624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想到新的销售途径</w:t>
      </w:r>
      <w:r w:rsidR="0001671F" w:rsidRPr="002A624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（销售模式）</w:t>
      </w:r>
      <w:r w:rsidRPr="002A624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并实践？想到新的促销手段并实践？发现好销售的且公司有能力开发的产品？想到新的客户或者销售代理？开发了新的客户或者销售合作伙伴？</w:t>
      </w:r>
      <w:r w:rsidR="0001671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建议每条</w:t>
      </w:r>
      <w:r w:rsidR="0003256D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1行</w:t>
      </w:r>
      <w:r w:rsidR="0001671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以内，尽量不要遗漏任何条目。</w:t>
      </w:r>
    </w:p>
    <w:p w:rsidR="002A624A" w:rsidRDefault="002A624A" w:rsidP="002A624A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01671F" w:rsidRDefault="0001671F" w:rsidP="002A624A"/>
    <w:p w:rsidR="007D28F3" w:rsidRPr="00AB43B6" w:rsidRDefault="007D28F3" w:rsidP="00AB43B6">
      <w:pPr>
        <w:outlineLvl w:val="1"/>
        <w:rPr>
          <w:b/>
        </w:rPr>
      </w:pPr>
      <w:r w:rsidRPr="00AB43B6">
        <w:rPr>
          <w:rFonts w:hint="eastAsia"/>
          <w:b/>
        </w:rPr>
        <w:t xml:space="preserve">1.3 </w:t>
      </w:r>
      <w:r w:rsidRPr="00AB43B6">
        <w:rPr>
          <w:rFonts w:hint="eastAsia"/>
          <w:b/>
        </w:rPr>
        <w:t>拓展</w:t>
      </w:r>
    </w:p>
    <w:p w:rsidR="007D28F3" w:rsidRDefault="0001671F" w:rsidP="007D28F3">
      <w:r>
        <w:rPr>
          <w:rFonts w:hint="eastAsia"/>
        </w:rPr>
        <w:tab/>
      </w:r>
      <w:r w:rsidRPr="0001671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关于市场的认识积累，人脉积累，</w:t>
      </w:r>
      <w:r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资质积累，</w:t>
      </w:r>
      <w:r w:rsidRPr="0001671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知识积累。简述，以少于5行为宜。</w:t>
      </w:r>
    </w:p>
    <w:p w:rsidR="0001671F" w:rsidRPr="0001671F" w:rsidRDefault="0001671F" w:rsidP="00C27533">
      <w:r>
        <w:rPr>
          <w:rFonts w:hint="eastAsia"/>
        </w:rPr>
        <w:t>--</w:t>
      </w:r>
      <w:r>
        <w:rPr>
          <w:rFonts w:hint="eastAsia"/>
        </w:rPr>
        <w:t>简述：</w:t>
      </w:r>
    </w:p>
    <w:p w:rsidR="0001671F" w:rsidRDefault="0001671F" w:rsidP="007D28F3"/>
    <w:p w:rsidR="007D28F3" w:rsidRPr="00AB43B6" w:rsidRDefault="007D28F3" w:rsidP="00AB43B6">
      <w:pPr>
        <w:outlineLvl w:val="1"/>
        <w:rPr>
          <w:b/>
        </w:rPr>
      </w:pPr>
      <w:r w:rsidRPr="00AB43B6">
        <w:rPr>
          <w:rFonts w:hint="eastAsia"/>
          <w:b/>
        </w:rPr>
        <w:t xml:space="preserve">1.4 </w:t>
      </w:r>
      <w:r w:rsidRPr="00AB43B6">
        <w:rPr>
          <w:rFonts w:hint="eastAsia"/>
          <w:b/>
        </w:rPr>
        <w:t>此外</w:t>
      </w:r>
    </w:p>
    <w:p w:rsidR="007D28F3" w:rsidRPr="00843515" w:rsidRDefault="0001671F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843515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由于本文设计者并不懂得销售，总结的人可以把认为重要内容简述如下，限5行文字。</w:t>
      </w:r>
    </w:p>
    <w:p w:rsidR="0001671F" w:rsidRPr="0001671F" w:rsidRDefault="0001671F" w:rsidP="00C27533">
      <w:r>
        <w:rPr>
          <w:rFonts w:hint="eastAsia"/>
        </w:rPr>
        <w:t>--</w:t>
      </w:r>
      <w:r>
        <w:rPr>
          <w:rFonts w:hint="eastAsia"/>
        </w:rPr>
        <w:t>简述：</w:t>
      </w:r>
    </w:p>
    <w:p w:rsidR="0001671F" w:rsidRDefault="0001671F" w:rsidP="007D28F3">
      <w:pPr>
        <w:rPr>
          <w:rFonts w:hint="eastAsia"/>
        </w:rPr>
      </w:pPr>
    </w:p>
    <w:p w:rsidR="001D5E50" w:rsidRDefault="001D5E50" w:rsidP="007D28F3"/>
    <w:p w:rsidR="007D28F3" w:rsidRPr="00AB43B6" w:rsidRDefault="007D28F3" w:rsidP="00AB43B6">
      <w:pPr>
        <w:outlineLvl w:val="0"/>
        <w:rPr>
          <w:b/>
        </w:rPr>
      </w:pPr>
      <w:r w:rsidRPr="00AB43B6">
        <w:rPr>
          <w:rFonts w:hint="eastAsia"/>
          <w:b/>
        </w:rPr>
        <w:t xml:space="preserve">2 </w:t>
      </w:r>
      <w:r w:rsidRPr="00AB43B6">
        <w:rPr>
          <w:rFonts w:hint="eastAsia"/>
          <w:b/>
        </w:rPr>
        <w:t>管理类</w:t>
      </w:r>
    </w:p>
    <w:p w:rsidR="00AB43B6" w:rsidRPr="00C27533" w:rsidRDefault="00AB43B6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C27533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除了销售类、技术类以外的干部工作内容都算作管理类工作。包括围绕福永生产、金鼎诺</w:t>
      </w:r>
      <w:r w:rsidR="00C27533" w:rsidRPr="00C27533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生产</w:t>
      </w:r>
      <w:r w:rsidRPr="00C27533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、文控、财务</w:t>
      </w:r>
      <w:r w:rsidR="00C27533" w:rsidRPr="00C27533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等类工作。</w:t>
      </w:r>
    </w:p>
    <w:p w:rsidR="007D28F3" w:rsidRPr="002645B0" w:rsidRDefault="007D28F3" w:rsidP="00FC0080">
      <w:pPr>
        <w:outlineLvl w:val="1"/>
        <w:rPr>
          <w:b/>
        </w:rPr>
      </w:pPr>
      <w:r w:rsidRPr="002645B0">
        <w:rPr>
          <w:rFonts w:hint="eastAsia"/>
          <w:b/>
        </w:rPr>
        <w:t xml:space="preserve">2.1 </w:t>
      </w:r>
      <w:r w:rsidRPr="002645B0">
        <w:rPr>
          <w:rFonts w:hint="eastAsia"/>
          <w:b/>
        </w:rPr>
        <w:t>内容</w:t>
      </w:r>
    </w:p>
    <w:p w:rsidR="007D28F3" w:rsidRDefault="00C27533" w:rsidP="007D28F3">
      <w:r w:rsidRPr="002645B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在班上你每天做什么工作描述，概括明了为宜。每项限</w:t>
      </w:r>
      <w:r w:rsidR="002645B0" w:rsidRPr="002645B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2</w:t>
      </w:r>
      <w:r w:rsidRPr="002645B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行。</w:t>
      </w:r>
    </w:p>
    <w:p w:rsidR="00C27533" w:rsidRDefault="002645B0" w:rsidP="007D28F3">
      <w:r>
        <w:rPr>
          <w:rFonts w:hint="eastAsia"/>
        </w:rPr>
        <w:t>--</w:t>
      </w:r>
      <w:r>
        <w:rPr>
          <w:rFonts w:hint="eastAsia"/>
        </w:rPr>
        <w:t>日常：</w:t>
      </w:r>
    </w:p>
    <w:p w:rsidR="00C27533" w:rsidRDefault="00C27533" w:rsidP="007D28F3"/>
    <w:p w:rsidR="00C27533" w:rsidRDefault="002645B0" w:rsidP="007D28F3">
      <w:r>
        <w:rPr>
          <w:rFonts w:hint="eastAsia"/>
        </w:rPr>
        <w:t>--</w:t>
      </w:r>
      <w:r>
        <w:rPr>
          <w:rFonts w:hint="eastAsia"/>
        </w:rPr>
        <w:t>偶尔：</w:t>
      </w:r>
    </w:p>
    <w:p w:rsidR="00C27533" w:rsidRDefault="00C27533" w:rsidP="007D28F3"/>
    <w:p w:rsidR="002645B0" w:rsidRDefault="002645B0" w:rsidP="007D28F3">
      <w:r>
        <w:rPr>
          <w:rFonts w:hint="eastAsia"/>
        </w:rPr>
        <w:t>--</w:t>
      </w:r>
      <w:r>
        <w:rPr>
          <w:rFonts w:hint="eastAsia"/>
        </w:rPr>
        <w:t>曾经：</w:t>
      </w:r>
    </w:p>
    <w:p w:rsidR="002645B0" w:rsidRPr="002645B0" w:rsidRDefault="002645B0" w:rsidP="007D28F3"/>
    <w:p w:rsidR="007D28F3" w:rsidRPr="009A614A" w:rsidRDefault="007D28F3" w:rsidP="009A614A">
      <w:pPr>
        <w:outlineLvl w:val="1"/>
        <w:rPr>
          <w:b/>
        </w:rPr>
      </w:pPr>
      <w:r w:rsidRPr="009A614A">
        <w:rPr>
          <w:rFonts w:hint="eastAsia"/>
          <w:b/>
        </w:rPr>
        <w:t>2.</w:t>
      </w:r>
      <w:r w:rsidR="009A614A" w:rsidRPr="009A614A">
        <w:rPr>
          <w:rFonts w:hint="eastAsia"/>
          <w:b/>
        </w:rPr>
        <w:t>2</w:t>
      </w:r>
      <w:r w:rsidRPr="009A614A">
        <w:rPr>
          <w:rFonts w:hint="eastAsia"/>
          <w:b/>
        </w:rPr>
        <w:t xml:space="preserve"> </w:t>
      </w:r>
      <w:r w:rsidRPr="009A614A">
        <w:rPr>
          <w:rFonts w:hint="eastAsia"/>
          <w:b/>
        </w:rPr>
        <w:t>创新</w:t>
      </w:r>
    </w:p>
    <w:p w:rsidR="009A614A" w:rsidRPr="009A614A" w:rsidRDefault="009A614A" w:rsidP="009A614A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>
        <w:rPr>
          <w:rFonts w:hint="eastAsia"/>
        </w:rPr>
        <w:tab/>
      </w:r>
      <w:r w:rsidRPr="009A614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在公司运行中你发现、发明了解决什么问题的方法？请逐条列举出来，请尽量不要遗漏。为了容易抓</w:t>
      </w:r>
      <w:r w:rsidRPr="009A614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lastRenderedPageBreak/>
        <w:t>取，请每条在1行文字以内，以“问题名称</w:t>
      </w:r>
      <w:r w:rsidRPr="009A614A">
        <w:rPr>
          <w:rFonts w:ascii="楷体" w:eastAsia="楷体" w:hAnsi="楷体"/>
          <w:color w:val="A6A6A6" w:themeColor="background1" w:themeShade="A6"/>
          <w:sz w:val="18"/>
          <w:szCs w:val="18"/>
        </w:rPr>
        <w:t>—</w:t>
      </w:r>
      <w:r w:rsidRPr="009A614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解决方法名称”表达方式为宜。</w:t>
      </w:r>
    </w:p>
    <w:p w:rsidR="009A614A" w:rsidRDefault="009A614A" w:rsidP="009A614A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9A614A" w:rsidRPr="009A614A" w:rsidRDefault="009A614A" w:rsidP="009A614A"/>
    <w:p w:rsidR="009A614A" w:rsidRPr="005377A6" w:rsidRDefault="009A614A" w:rsidP="005377A6">
      <w:pPr>
        <w:outlineLvl w:val="1"/>
        <w:rPr>
          <w:b/>
        </w:rPr>
      </w:pPr>
      <w:r w:rsidRPr="005377A6">
        <w:rPr>
          <w:rFonts w:hint="eastAsia"/>
          <w:b/>
        </w:rPr>
        <w:t>2.3</w:t>
      </w:r>
      <w:r w:rsidRPr="005377A6">
        <w:rPr>
          <w:rFonts w:hint="eastAsia"/>
          <w:b/>
        </w:rPr>
        <w:t>积累</w:t>
      </w:r>
    </w:p>
    <w:p w:rsidR="007D28F3" w:rsidRDefault="004A3BDB" w:rsidP="007D28F3">
      <w:r>
        <w:rPr>
          <w:rFonts w:hint="eastAsia"/>
        </w:rPr>
        <w:tab/>
      </w:r>
      <w:r w:rsidR="00AB51CC" w:rsidRPr="005E208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指能力积累或者社会资源积累。比如增强解决问题能力、开发供应商、增加企业知名度、增加个人职业人脉等。尽量逐条简短列举，不宜综述。</w:t>
      </w:r>
    </w:p>
    <w:p w:rsidR="00326C22" w:rsidRPr="00AB51CC" w:rsidRDefault="00AB51CC" w:rsidP="007D28F3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326C22" w:rsidRDefault="00326C22" w:rsidP="007D28F3"/>
    <w:p w:rsidR="00326C22" w:rsidRDefault="00326C22" w:rsidP="007D28F3"/>
    <w:p w:rsidR="007D28F3" w:rsidRPr="00D337BF" w:rsidRDefault="007D28F3" w:rsidP="002B6146">
      <w:pPr>
        <w:outlineLvl w:val="1"/>
        <w:rPr>
          <w:b/>
        </w:rPr>
      </w:pPr>
      <w:r w:rsidRPr="00D337BF">
        <w:rPr>
          <w:rFonts w:hint="eastAsia"/>
          <w:b/>
        </w:rPr>
        <w:t xml:space="preserve">2.4 </w:t>
      </w:r>
      <w:r w:rsidR="009A614A" w:rsidRPr="00D337BF">
        <w:rPr>
          <w:rFonts w:hint="eastAsia"/>
          <w:b/>
        </w:rPr>
        <w:t>此外</w:t>
      </w:r>
    </w:p>
    <w:p w:rsidR="00D337BF" w:rsidRPr="00843515" w:rsidRDefault="00D337BF" w:rsidP="00D337BF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843515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由于本文设计者并不</w:t>
      </w:r>
      <w:r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擅长管理</w:t>
      </w:r>
      <w:r w:rsidRPr="00843515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，总结的人可以把认为重要内容简述如下，限5行文字。</w:t>
      </w:r>
    </w:p>
    <w:p w:rsidR="00D337BF" w:rsidRPr="0001671F" w:rsidRDefault="00D337BF" w:rsidP="00D337BF">
      <w:r>
        <w:rPr>
          <w:rFonts w:hint="eastAsia"/>
        </w:rPr>
        <w:t>--</w:t>
      </w:r>
      <w:r>
        <w:rPr>
          <w:rFonts w:hint="eastAsia"/>
        </w:rPr>
        <w:t>简述：</w:t>
      </w:r>
    </w:p>
    <w:p w:rsidR="00D337BF" w:rsidRDefault="00D337BF" w:rsidP="007D28F3">
      <w:pPr>
        <w:rPr>
          <w:rFonts w:hint="eastAsia"/>
        </w:rPr>
      </w:pPr>
    </w:p>
    <w:p w:rsidR="001D5E50" w:rsidRDefault="001D5E50" w:rsidP="007D28F3"/>
    <w:p w:rsidR="007D28F3" w:rsidRPr="00D337BF" w:rsidRDefault="007D28F3" w:rsidP="002B6146">
      <w:pPr>
        <w:outlineLvl w:val="0"/>
        <w:rPr>
          <w:b/>
        </w:rPr>
      </w:pPr>
      <w:r w:rsidRPr="00D337BF">
        <w:rPr>
          <w:rFonts w:hint="eastAsia"/>
          <w:b/>
        </w:rPr>
        <w:t xml:space="preserve">3 </w:t>
      </w:r>
      <w:r w:rsidRPr="00D337BF">
        <w:rPr>
          <w:rFonts w:hint="eastAsia"/>
          <w:b/>
        </w:rPr>
        <w:t>技术类</w:t>
      </w:r>
    </w:p>
    <w:p w:rsidR="00D337BF" w:rsidRDefault="00D337BF" w:rsidP="007D28F3">
      <w:r>
        <w:rPr>
          <w:rFonts w:hint="eastAsia"/>
        </w:rPr>
        <w:tab/>
      </w:r>
      <w:r w:rsidRPr="00D337B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不限于工程师岗位，只要工作内容相关就可以列举。</w:t>
      </w:r>
    </w:p>
    <w:p w:rsidR="007D28F3" w:rsidRPr="002B6146" w:rsidRDefault="007D28F3" w:rsidP="002B6146">
      <w:pPr>
        <w:outlineLvl w:val="1"/>
        <w:rPr>
          <w:b/>
        </w:rPr>
      </w:pPr>
      <w:r w:rsidRPr="002B6146">
        <w:rPr>
          <w:rFonts w:hint="eastAsia"/>
          <w:b/>
        </w:rPr>
        <w:t xml:space="preserve">3.1 </w:t>
      </w:r>
      <w:r w:rsidRPr="002B6146">
        <w:rPr>
          <w:rFonts w:hint="eastAsia"/>
          <w:b/>
        </w:rPr>
        <w:t>技术创新</w:t>
      </w:r>
    </w:p>
    <w:p w:rsidR="007D28F3" w:rsidRDefault="004F28FE" w:rsidP="007D28F3">
      <w:r>
        <w:rPr>
          <w:rFonts w:hint="eastAsia"/>
        </w:rPr>
        <w:tab/>
      </w:r>
      <w:r w:rsidRPr="002141E7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指公司原来没有的技术，自创、学来、抄来全算</w:t>
      </w:r>
      <w:r w:rsidR="002141E7" w:rsidRPr="002141E7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。逐条列举（1行以内），尽量不遗漏。</w:t>
      </w:r>
      <w:r w:rsidR="00F9355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比如LSX的锐能微MCU程序在线升级，CXQ的开关</w:t>
      </w:r>
      <w:r w:rsidR="00956002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电源</w:t>
      </w:r>
      <w:r w:rsidR="00F9355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芯片应用</w:t>
      </w:r>
      <w:r w:rsidR="00956002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，DJQ学会修模具的某些工作</w:t>
      </w:r>
      <w:r w:rsidR="00F9355F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。</w:t>
      </w:r>
    </w:p>
    <w:p w:rsidR="002141E7" w:rsidRPr="00AB51CC" w:rsidRDefault="002141E7" w:rsidP="002141E7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4F28FE" w:rsidRDefault="004F28FE" w:rsidP="007D28F3"/>
    <w:p w:rsidR="007D28F3" w:rsidRPr="002B6146" w:rsidRDefault="007D28F3" w:rsidP="002B6146">
      <w:pPr>
        <w:outlineLvl w:val="1"/>
        <w:rPr>
          <w:b/>
        </w:rPr>
      </w:pPr>
      <w:r w:rsidRPr="002B6146">
        <w:rPr>
          <w:rFonts w:hint="eastAsia"/>
          <w:b/>
        </w:rPr>
        <w:t xml:space="preserve">3.2 </w:t>
      </w:r>
      <w:r w:rsidRPr="002B6146">
        <w:rPr>
          <w:rFonts w:hint="eastAsia"/>
          <w:b/>
        </w:rPr>
        <w:t>产品创新</w:t>
      </w:r>
    </w:p>
    <w:p w:rsidR="007D28F3" w:rsidRDefault="00B12AE2" w:rsidP="007D28F3">
      <w:r>
        <w:rPr>
          <w:rFonts w:hint="eastAsia"/>
        </w:rPr>
        <w:tab/>
      </w:r>
      <w:r w:rsidRPr="00012FF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指公司已经长时没有同类产品，且该产品很可能形成销售（甚至已经销售）；或者是困扰公司的在售产品的升级品。</w:t>
      </w:r>
      <w:r w:rsidR="003E06C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比如，QJL的STCI2020软件，再</w:t>
      </w:r>
      <w:r w:rsidRPr="00012FF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比如去年CLL的楼宇多用户表。逐条列举，每条1行。</w:t>
      </w:r>
    </w:p>
    <w:p w:rsidR="00012FFE" w:rsidRPr="00AB51CC" w:rsidRDefault="00012FFE" w:rsidP="00012FFE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F9355F" w:rsidRDefault="00F9355F" w:rsidP="007D28F3"/>
    <w:p w:rsidR="007D28F3" w:rsidRPr="003E06CA" w:rsidRDefault="007D28F3" w:rsidP="003E06CA">
      <w:pPr>
        <w:outlineLvl w:val="1"/>
        <w:rPr>
          <w:b/>
        </w:rPr>
      </w:pPr>
      <w:r w:rsidRPr="003E06CA">
        <w:rPr>
          <w:rFonts w:hint="eastAsia"/>
          <w:b/>
        </w:rPr>
        <w:t xml:space="preserve">3.3 </w:t>
      </w:r>
      <w:r w:rsidRPr="003E06CA">
        <w:rPr>
          <w:rFonts w:hint="eastAsia"/>
          <w:b/>
        </w:rPr>
        <w:t>设计列举</w:t>
      </w:r>
    </w:p>
    <w:p w:rsidR="007D28F3" w:rsidRPr="003E06CA" w:rsidRDefault="003E06CA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>
        <w:rPr>
          <w:rFonts w:hint="eastAsia"/>
        </w:rPr>
        <w:tab/>
      </w:r>
      <w:r w:rsidRPr="003E06CA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此项旨在评估相应干部的有效工作量，间接证实技术能力。系统软件、APP、单片机程序、画电路板、写工艺文件、写售前售后服务文件全算；多位同事做同一产品或内容，则每位都算。请逐条列举尽量不遗漏，但是每条要简洁明了（1行以内为宜）。</w:t>
      </w:r>
    </w:p>
    <w:p w:rsidR="003E06CA" w:rsidRDefault="003E06CA" w:rsidP="007D28F3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3E06CA" w:rsidRDefault="003E06CA" w:rsidP="007D28F3"/>
    <w:p w:rsidR="007D28F3" w:rsidRPr="0019568B" w:rsidRDefault="007D28F3" w:rsidP="0019568B">
      <w:pPr>
        <w:outlineLvl w:val="1"/>
        <w:rPr>
          <w:b/>
        </w:rPr>
      </w:pPr>
      <w:r w:rsidRPr="0019568B">
        <w:rPr>
          <w:rFonts w:hint="eastAsia"/>
          <w:b/>
        </w:rPr>
        <w:t xml:space="preserve">3.4 </w:t>
      </w:r>
      <w:r w:rsidR="00F065C5" w:rsidRPr="0019568B">
        <w:rPr>
          <w:rFonts w:hint="eastAsia"/>
          <w:b/>
        </w:rPr>
        <w:t>技术</w:t>
      </w:r>
      <w:r w:rsidRPr="0019568B">
        <w:rPr>
          <w:rFonts w:hint="eastAsia"/>
          <w:b/>
        </w:rPr>
        <w:t>支持</w:t>
      </w:r>
    </w:p>
    <w:p w:rsidR="00F065C5" w:rsidRDefault="00F065C5" w:rsidP="00F065C5">
      <w:r w:rsidRPr="00F065C5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按类别列举，比如：生产某类产品的支持，注塑设备维护，办公设备维护，售前产品类支持，售后某类产品的支持。符合上述思路即可。不宜列举具体事件（某年某月某事儿）。</w:t>
      </w:r>
    </w:p>
    <w:p w:rsidR="00F065C5" w:rsidRDefault="00F065C5" w:rsidP="00F065C5">
      <w:r>
        <w:rPr>
          <w:rFonts w:hint="eastAsia"/>
        </w:rPr>
        <w:t>--</w:t>
      </w:r>
      <w:r>
        <w:rPr>
          <w:rFonts w:hint="eastAsia"/>
        </w:rPr>
        <w:t>列举：</w:t>
      </w:r>
    </w:p>
    <w:p w:rsidR="007D28F3" w:rsidRDefault="007D28F3" w:rsidP="007D28F3">
      <w:pPr>
        <w:rPr>
          <w:rFonts w:hint="eastAsia"/>
        </w:rPr>
      </w:pPr>
    </w:p>
    <w:p w:rsidR="001D5E50" w:rsidRPr="00F065C5" w:rsidRDefault="001D5E50" w:rsidP="007D28F3"/>
    <w:p w:rsidR="007D28F3" w:rsidRPr="0019568B" w:rsidRDefault="007D28F3" w:rsidP="0019568B">
      <w:pPr>
        <w:outlineLvl w:val="0"/>
        <w:rPr>
          <w:b/>
        </w:rPr>
      </w:pPr>
      <w:r w:rsidRPr="0019568B">
        <w:rPr>
          <w:rFonts w:hint="eastAsia"/>
          <w:b/>
        </w:rPr>
        <w:t xml:space="preserve">4 </w:t>
      </w:r>
      <w:r w:rsidRPr="0019568B">
        <w:rPr>
          <w:rFonts w:hint="eastAsia"/>
          <w:b/>
        </w:rPr>
        <w:t>工作投入</w:t>
      </w:r>
    </w:p>
    <w:p w:rsidR="0019568B" w:rsidRDefault="0019568B" w:rsidP="007D28F3">
      <w:r>
        <w:rPr>
          <w:rFonts w:hint="eastAsia"/>
        </w:rPr>
        <w:tab/>
      </w:r>
      <w:r w:rsidRPr="0019568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本节旨在评价“谁在拉车</w:t>
      </w:r>
      <w:r w:rsidR="0087311C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,</w:t>
      </w:r>
      <w:r w:rsidRPr="0019568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谁涉嫌乘车？”。我</w:t>
      </w:r>
      <w:r w:rsidR="0087311C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们</w:t>
      </w:r>
      <w:r w:rsidRPr="0019568B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尊重历史贡献，但也讨厌“躺在历史成绩上”混日子。“空谈误国，实干兴邦”。</w:t>
      </w:r>
    </w:p>
    <w:p w:rsidR="007D28F3" w:rsidRPr="00D002C8" w:rsidRDefault="007D28F3" w:rsidP="00D002C8">
      <w:pPr>
        <w:outlineLvl w:val="1"/>
        <w:rPr>
          <w:b/>
        </w:rPr>
      </w:pPr>
      <w:r w:rsidRPr="00D002C8">
        <w:rPr>
          <w:rFonts w:hint="eastAsia"/>
          <w:b/>
        </w:rPr>
        <w:t xml:space="preserve">4.1 </w:t>
      </w:r>
      <w:r w:rsidRPr="00D002C8">
        <w:rPr>
          <w:rFonts w:hint="eastAsia"/>
          <w:b/>
        </w:rPr>
        <w:t>形式出勤</w:t>
      </w:r>
    </w:p>
    <w:p w:rsidR="00D002C8" w:rsidRPr="00D002C8" w:rsidRDefault="00D002C8" w:rsidP="00D002C8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</w:r>
      <w:r w:rsidRPr="00D002C8">
        <w:rPr>
          <w:rFonts w:ascii="楷体" w:eastAsia="楷体" w:hAnsi="楷体"/>
          <w:color w:val="A6A6A6" w:themeColor="background1" w:themeShade="A6"/>
          <w:sz w:val="18"/>
          <w:szCs w:val="18"/>
        </w:rPr>
        <w:t>①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日常你几点到岗？几点离开公司？</w:t>
      </w:r>
      <w:r w:rsidRPr="00D002C8">
        <w:rPr>
          <w:rFonts w:ascii="楷体" w:eastAsia="楷体" w:hAnsi="楷体"/>
          <w:color w:val="A6A6A6" w:themeColor="background1" w:themeShade="A6"/>
          <w:sz w:val="18"/>
          <w:szCs w:val="18"/>
        </w:rPr>
        <w:t>②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全年约请假多少天？</w:t>
      </w:r>
      <w:r w:rsidRPr="00D002C8">
        <w:rPr>
          <w:rFonts w:ascii="楷体" w:eastAsia="楷体" w:hAnsi="楷体"/>
          <w:color w:val="A6A6A6" w:themeColor="background1" w:themeShade="A6"/>
          <w:sz w:val="18"/>
          <w:szCs w:val="18"/>
        </w:rPr>
        <w:t>③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你加过班吗</w:t>
      </w:r>
      <w:r w:rsidR="00491AC1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（</w:t>
      </w:r>
      <w:r w:rsidR="0087311C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1天</w:t>
      </w:r>
      <w:r w:rsidR="00491AC1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以上）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？大约累计多少天？</w:t>
      </w:r>
      <w:r w:rsidRPr="00D002C8">
        <w:rPr>
          <w:rFonts w:ascii="楷体" w:eastAsia="楷体" w:hAnsi="楷体"/>
          <w:color w:val="A6A6A6" w:themeColor="background1" w:themeShade="A6"/>
          <w:sz w:val="18"/>
          <w:szCs w:val="18"/>
        </w:rPr>
        <w:t>④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你非工作时间、非在公司（客户、供应商、家里）常</w:t>
      </w:r>
      <w:r w:rsidR="00491AC1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（3</w:t>
      </w:r>
      <w:r w:rsidR="0087311C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天</w:t>
      </w:r>
      <w:r w:rsidR="00491AC1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以上）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工作吗？</w:t>
      </w:r>
      <w:r w:rsidRPr="00D002C8">
        <w:rPr>
          <w:rFonts w:ascii="楷体" w:eastAsia="楷体" w:hAnsi="楷体"/>
          <w:color w:val="A6A6A6" w:themeColor="background1" w:themeShade="A6"/>
          <w:sz w:val="18"/>
          <w:szCs w:val="18"/>
        </w:rPr>
        <w:t>⑤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节假日前后你请假</w:t>
      </w:r>
      <w:r w:rsidR="00491AC1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lastRenderedPageBreak/>
        <w:t>了（1</w:t>
      </w:r>
      <w:r w:rsidR="0087311C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天</w:t>
      </w:r>
      <w:r w:rsidR="00491AC1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次以上）</w:t>
      </w:r>
      <w:r w:rsidRPr="00D002C8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吗？</w:t>
      </w:r>
      <w:r w:rsidR="00ED2632" w:rsidRPr="00D002C8">
        <w:rPr>
          <w:rFonts w:ascii="楷体" w:eastAsia="楷体" w:hAnsi="楷体"/>
          <w:color w:val="A6A6A6" w:themeColor="background1" w:themeShade="A6"/>
          <w:sz w:val="18"/>
          <w:szCs w:val="18"/>
        </w:rPr>
        <w:t xml:space="preserve"> </w:t>
      </w:r>
    </w:p>
    <w:p w:rsidR="00D002C8" w:rsidRDefault="00D002C8" w:rsidP="007D28F3">
      <w:r>
        <w:rPr>
          <w:rFonts w:hint="eastAsia"/>
        </w:rPr>
        <w:t>--</w:t>
      </w:r>
      <w:r>
        <w:rPr>
          <w:rFonts w:hint="eastAsia"/>
        </w:rPr>
        <w:t>答：</w:t>
      </w:r>
    </w:p>
    <w:p w:rsidR="00491AC1" w:rsidRDefault="00491AC1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①</w:t>
      </w:r>
    </w:p>
    <w:p w:rsidR="00491AC1" w:rsidRDefault="00491AC1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②</w:t>
      </w:r>
    </w:p>
    <w:p w:rsidR="00491AC1" w:rsidRDefault="00491AC1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③</w:t>
      </w:r>
    </w:p>
    <w:p w:rsidR="00491AC1" w:rsidRDefault="00491AC1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④</w:t>
      </w:r>
    </w:p>
    <w:p w:rsidR="00D002C8" w:rsidRDefault="00491AC1" w:rsidP="007D28F3">
      <w:r w:rsidRPr="000B16BD">
        <w:rPr>
          <w:rFonts w:asciiTheme="minorEastAsia" w:hAnsiTheme="minorEastAsia"/>
          <w:szCs w:val="21"/>
        </w:rPr>
        <w:t>⑤</w:t>
      </w:r>
    </w:p>
    <w:p w:rsidR="007D28F3" w:rsidRPr="008659D4" w:rsidRDefault="007D28F3" w:rsidP="008659D4">
      <w:pPr>
        <w:outlineLvl w:val="1"/>
        <w:rPr>
          <w:b/>
        </w:rPr>
      </w:pPr>
      <w:r w:rsidRPr="008659D4">
        <w:rPr>
          <w:rFonts w:hint="eastAsia"/>
          <w:b/>
        </w:rPr>
        <w:t xml:space="preserve">4.2 </w:t>
      </w:r>
      <w:r w:rsidR="00EB3846">
        <w:rPr>
          <w:rFonts w:hint="eastAsia"/>
          <w:b/>
        </w:rPr>
        <w:t>工时效率</w:t>
      </w:r>
    </w:p>
    <w:p w:rsidR="00EB3846" w:rsidRPr="001618CE" w:rsidRDefault="008659D4" w:rsidP="00EB3846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>
        <w:rPr>
          <w:rFonts w:hint="eastAsia"/>
        </w:rPr>
        <w:tab/>
      </w:r>
      <w:r w:rsidR="00EB3846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此</w:t>
      </w:r>
      <w:r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条为</w:t>
      </w:r>
      <w:r w:rsidRPr="001618CE">
        <w:rPr>
          <w:rFonts w:ascii="楷体" w:eastAsia="楷体" w:hAnsi="楷体" w:hint="eastAsia"/>
          <w:color w:val="FF0000"/>
          <w:sz w:val="18"/>
          <w:szCs w:val="18"/>
        </w:rPr>
        <w:t>非必答项</w:t>
      </w:r>
      <w:r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，旨在提醒干部自省。</w:t>
      </w:r>
      <w:r w:rsidR="00EB3846" w:rsidRPr="001618CE">
        <w:rPr>
          <w:rFonts w:ascii="楷体" w:eastAsia="楷体" w:hAnsi="楷体"/>
          <w:color w:val="A6A6A6" w:themeColor="background1" w:themeShade="A6"/>
          <w:sz w:val="18"/>
          <w:szCs w:val="18"/>
        </w:rPr>
        <w:t>①</w:t>
      </w:r>
      <w:r w:rsidR="00EB3846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你是否在工作时间做无关事情？比如：炒股、看小说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、读</w:t>
      </w:r>
      <w:r w:rsidR="00EB3846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非工作类书、听音乐、批改作业、网购、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与工作无关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地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浏览手机、与人聊天等等。</w:t>
      </w:r>
      <w:r w:rsidR="00EB3846" w:rsidRPr="001618CE">
        <w:rPr>
          <w:rFonts w:ascii="楷体" w:eastAsia="楷体" w:hAnsi="楷体"/>
          <w:color w:val="A6A6A6" w:themeColor="background1" w:themeShade="A6"/>
          <w:sz w:val="18"/>
          <w:szCs w:val="18"/>
        </w:rPr>
        <w:t>②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做与工作无关的事情是因为没有工作内容了？还是家庭需要？亦或是个人偏好？</w:t>
      </w:r>
      <w:r w:rsidR="00EB3846" w:rsidRPr="001618CE">
        <w:rPr>
          <w:rFonts w:ascii="楷体" w:eastAsia="楷体" w:hAnsi="楷体"/>
          <w:color w:val="A6A6A6" w:themeColor="background1" w:themeShade="A6"/>
          <w:sz w:val="18"/>
          <w:szCs w:val="18"/>
        </w:rPr>
        <w:t>③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分担的任务干完了，你会告知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上级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要新任务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吗？</w:t>
      </w:r>
      <w:r w:rsidR="00EB3846" w:rsidRPr="001618CE">
        <w:rPr>
          <w:rFonts w:ascii="楷体" w:eastAsia="楷体" w:hAnsi="楷体"/>
          <w:color w:val="A6A6A6" w:themeColor="background1" w:themeShade="A6"/>
          <w:sz w:val="18"/>
          <w:szCs w:val="18"/>
        </w:rPr>
        <w:t>④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你会主动找点儿工作做吗？</w:t>
      </w:r>
      <w:r w:rsidR="00EB3846" w:rsidRPr="001618CE">
        <w:rPr>
          <w:rFonts w:ascii="楷体" w:eastAsia="楷体" w:hAnsi="楷体"/>
          <w:color w:val="A6A6A6" w:themeColor="background1" w:themeShade="A6"/>
          <w:sz w:val="18"/>
          <w:szCs w:val="18"/>
        </w:rPr>
        <w:t>⑤</w:t>
      </w:r>
      <w:r w:rsidR="001618CE" w:rsidRPr="001618C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看到别的同事做与工作无关的事儿你怎么想？</w:t>
      </w:r>
    </w:p>
    <w:p w:rsidR="0070546D" w:rsidRDefault="001618CE" w:rsidP="007D28F3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答：</w:t>
      </w:r>
    </w:p>
    <w:p w:rsidR="001618CE" w:rsidRDefault="001618CE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①</w:t>
      </w:r>
    </w:p>
    <w:p w:rsidR="001618CE" w:rsidRDefault="001618CE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②</w:t>
      </w:r>
    </w:p>
    <w:p w:rsidR="001618CE" w:rsidRDefault="001618CE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③</w:t>
      </w:r>
    </w:p>
    <w:p w:rsidR="001618CE" w:rsidRDefault="001618CE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④</w:t>
      </w:r>
    </w:p>
    <w:p w:rsidR="007D28F3" w:rsidRDefault="001618CE" w:rsidP="007D28F3">
      <w:r w:rsidRPr="000B16BD">
        <w:rPr>
          <w:rFonts w:asciiTheme="minorEastAsia" w:hAnsiTheme="minorEastAsia"/>
          <w:szCs w:val="21"/>
        </w:rPr>
        <w:t>⑤</w:t>
      </w:r>
    </w:p>
    <w:p w:rsidR="007D28F3" w:rsidRPr="007C025F" w:rsidRDefault="007D28F3" w:rsidP="007C025F">
      <w:pPr>
        <w:outlineLvl w:val="1"/>
        <w:rPr>
          <w:rFonts w:asciiTheme="minorEastAsia" w:hAnsiTheme="minorEastAsia"/>
          <w:b/>
        </w:rPr>
      </w:pPr>
      <w:r w:rsidRPr="007C025F">
        <w:rPr>
          <w:rFonts w:asciiTheme="minorEastAsia" w:hAnsiTheme="minorEastAsia" w:hint="eastAsia"/>
          <w:b/>
        </w:rPr>
        <w:t xml:space="preserve">4.3 </w:t>
      </w:r>
      <w:r w:rsidR="007C025F" w:rsidRPr="007C025F">
        <w:rPr>
          <w:rFonts w:asciiTheme="minorEastAsia" w:hAnsiTheme="minorEastAsia" w:hint="eastAsia"/>
          <w:b/>
        </w:rPr>
        <w:t>企业信心</w:t>
      </w:r>
    </w:p>
    <w:p w:rsidR="00D75C86" w:rsidRPr="00476CC0" w:rsidRDefault="00D75C86" w:rsidP="002B11AC">
      <w:pPr>
        <w:ind w:firstLine="420"/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476CC0">
        <w:rPr>
          <w:rFonts w:ascii="楷体" w:eastAsia="楷体" w:hAnsi="楷体"/>
          <w:color w:val="A6A6A6" w:themeColor="background1" w:themeShade="A6"/>
          <w:sz w:val="18"/>
          <w:szCs w:val="18"/>
        </w:rPr>
        <w:t>①</w:t>
      </w:r>
      <w:r w:rsidR="002B11AC" w:rsidRPr="00476CC0">
        <w:rPr>
          <w:rFonts w:ascii="楷体" w:eastAsia="楷体" w:hAnsi="楷体" w:hint="eastAsia"/>
          <w:color w:val="FF0000"/>
          <w:sz w:val="18"/>
          <w:szCs w:val="18"/>
        </w:rPr>
        <w:t>非必答：</w:t>
      </w:r>
      <w:r w:rsidR="002B11AC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你的资产能够支撑你的家庭到你退休吗？</w:t>
      </w:r>
      <w:r w:rsidRPr="00476CC0">
        <w:rPr>
          <w:rFonts w:ascii="楷体" w:eastAsia="楷体" w:hAnsi="楷体"/>
          <w:color w:val="A6A6A6" w:themeColor="background1" w:themeShade="A6"/>
          <w:sz w:val="18"/>
          <w:szCs w:val="18"/>
        </w:rPr>
        <w:t>②</w:t>
      </w:r>
      <w:r w:rsidR="002B11AC" w:rsidRPr="00476CC0">
        <w:rPr>
          <w:rFonts w:ascii="楷体" w:eastAsia="楷体" w:hAnsi="楷体" w:hint="eastAsia"/>
          <w:color w:val="FF0000"/>
          <w:sz w:val="18"/>
          <w:szCs w:val="18"/>
        </w:rPr>
        <w:t>非必答：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公司</w:t>
      </w:r>
      <w:r w:rsidR="002B11AC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收益占你家庭年收益的比例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大吗</w:t>
      </w:r>
      <w:r w:rsidR="002B11AC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？</w:t>
      </w:r>
      <w:r w:rsidRPr="001D65EE">
        <w:rPr>
          <w:rFonts w:ascii="楷体" w:eastAsia="楷体" w:hAnsi="楷体"/>
          <w:color w:val="A6A6A6" w:themeColor="background1" w:themeShade="A6"/>
          <w:sz w:val="18"/>
          <w:szCs w:val="18"/>
        </w:rPr>
        <w:t>③</w:t>
      </w:r>
      <w:r w:rsidR="002B11AC" w:rsidRPr="00476CC0">
        <w:rPr>
          <w:rFonts w:ascii="楷体" w:eastAsia="楷体" w:hAnsi="楷体" w:hint="eastAsia"/>
          <w:color w:val="FF0000"/>
          <w:sz w:val="18"/>
          <w:szCs w:val="18"/>
        </w:rPr>
        <w:t>非必答：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公司倒闭对你影响大</w:t>
      </w:r>
      <w:r w:rsidR="002B11AC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？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再找工作困难吗？</w:t>
      </w:r>
      <w:r w:rsidRPr="00476CC0">
        <w:rPr>
          <w:rFonts w:ascii="楷体" w:eastAsia="楷体" w:hAnsi="楷体"/>
          <w:color w:val="A6A6A6" w:themeColor="background1" w:themeShade="A6"/>
          <w:sz w:val="18"/>
          <w:szCs w:val="18"/>
        </w:rPr>
        <w:t>④</w:t>
      </w:r>
      <w:r w:rsidR="002B11AC" w:rsidRPr="00476CC0">
        <w:rPr>
          <w:rFonts w:ascii="楷体" w:eastAsia="楷体" w:hAnsi="楷体" w:hint="eastAsia"/>
          <w:color w:val="FF0000"/>
          <w:sz w:val="18"/>
          <w:szCs w:val="18"/>
        </w:rPr>
        <w:t>非必答：</w:t>
      </w:r>
      <w:r w:rsidR="002B11AC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你判断2021年公司会倒闭吗？</w:t>
      </w:r>
      <w:r w:rsidRPr="00476CC0">
        <w:rPr>
          <w:rFonts w:ascii="楷体" w:eastAsia="楷体" w:hAnsi="楷体"/>
          <w:color w:val="A6A6A6" w:themeColor="background1" w:themeShade="A6"/>
          <w:sz w:val="18"/>
          <w:szCs w:val="18"/>
        </w:rPr>
        <w:t>⑤</w:t>
      </w:r>
      <w:r w:rsidR="00476CC0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当上级安排工作，你有抵触吗？</w:t>
      </w:r>
      <w:r w:rsidR="001D65EE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常</w:t>
      </w:r>
      <w:r w:rsidR="00476CC0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敷衍了事？有</w:t>
      </w:r>
      <w:r w:rsidR="00DA65F6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打工作幌子做别的事儿吗</w:t>
      </w:r>
      <w:r w:rsidR="00476CC0" w:rsidRPr="00476CC0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>？</w:t>
      </w:r>
    </w:p>
    <w:p w:rsidR="0070546D" w:rsidRDefault="00476CC0" w:rsidP="007D28F3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--答</w:t>
      </w:r>
    </w:p>
    <w:p w:rsidR="00476CC0" w:rsidRDefault="00476CC0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①</w:t>
      </w:r>
    </w:p>
    <w:p w:rsidR="00476CC0" w:rsidRDefault="00476CC0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②</w:t>
      </w:r>
    </w:p>
    <w:p w:rsidR="00476CC0" w:rsidRDefault="00476CC0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③</w:t>
      </w:r>
    </w:p>
    <w:p w:rsidR="00476CC0" w:rsidRDefault="00476CC0" w:rsidP="007D28F3">
      <w:pPr>
        <w:rPr>
          <w:rFonts w:asciiTheme="minorEastAsia" w:hAnsiTheme="minorEastAsia"/>
          <w:szCs w:val="21"/>
        </w:rPr>
      </w:pPr>
      <w:r w:rsidRPr="000B16BD">
        <w:rPr>
          <w:rFonts w:asciiTheme="minorEastAsia" w:hAnsiTheme="minorEastAsia"/>
          <w:szCs w:val="21"/>
        </w:rPr>
        <w:t>④</w:t>
      </w:r>
    </w:p>
    <w:p w:rsidR="007D28F3" w:rsidRPr="00476CC0" w:rsidRDefault="00476CC0" w:rsidP="007D28F3">
      <w:r w:rsidRPr="000B16BD">
        <w:rPr>
          <w:rFonts w:asciiTheme="minorEastAsia" w:hAnsiTheme="minorEastAsia"/>
          <w:szCs w:val="21"/>
        </w:rPr>
        <w:t>⑤</w:t>
      </w:r>
    </w:p>
    <w:p w:rsidR="003122DF" w:rsidRDefault="003122DF" w:rsidP="007D28F3"/>
    <w:p w:rsidR="007D28F3" w:rsidRPr="00DA65F6" w:rsidRDefault="007D28F3" w:rsidP="00DA65F6">
      <w:pPr>
        <w:outlineLvl w:val="1"/>
        <w:rPr>
          <w:b/>
        </w:rPr>
      </w:pPr>
      <w:r w:rsidRPr="00DA65F6">
        <w:rPr>
          <w:rFonts w:hint="eastAsia"/>
          <w:b/>
        </w:rPr>
        <w:t xml:space="preserve">4.4 </w:t>
      </w:r>
      <w:r w:rsidR="00DC3585">
        <w:rPr>
          <w:rFonts w:hint="eastAsia"/>
          <w:b/>
        </w:rPr>
        <w:t>企业出路</w:t>
      </w:r>
    </w:p>
    <w:p w:rsidR="007D28F3" w:rsidRPr="00D82A73" w:rsidRDefault="00DC3585" w:rsidP="007D28F3">
      <w:pPr>
        <w:rPr>
          <w:rFonts w:ascii="楷体" w:eastAsia="楷体" w:hAnsi="楷体"/>
          <w:color w:val="A6A6A6" w:themeColor="background1" w:themeShade="A6"/>
          <w:sz w:val="18"/>
          <w:szCs w:val="18"/>
        </w:rPr>
      </w:pPr>
      <w:r w:rsidRPr="00D82A73">
        <w:rPr>
          <w:rFonts w:ascii="楷体" w:eastAsia="楷体" w:hAnsi="楷体" w:hint="eastAsia"/>
          <w:color w:val="A6A6A6" w:themeColor="background1" w:themeShade="A6"/>
          <w:sz w:val="18"/>
          <w:szCs w:val="18"/>
        </w:rPr>
        <w:tab/>
        <w:t>你认为企业的出路在哪里？限300字以内简述。</w:t>
      </w:r>
    </w:p>
    <w:p w:rsidR="00F05378" w:rsidRDefault="0003256D">
      <w:r>
        <w:rPr>
          <w:rFonts w:hint="eastAsia"/>
        </w:rPr>
        <w:t>--</w:t>
      </w:r>
      <w:r>
        <w:rPr>
          <w:rFonts w:hint="eastAsia"/>
        </w:rPr>
        <w:t>简述：</w:t>
      </w:r>
    </w:p>
    <w:p w:rsidR="00D002C8" w:rsidRDefault="00D002C8"/>
    <w:p w:rsidR="00D002C8" w:rsidRDefault="00D002C8"/>
    <w:sectPr w:rsidR="00D002C8" w:rsidSect="00D4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8F" w:rsidRDefault="00453A8F" w:rsidP="0087311C">
      <w:r>
        <w:separator/>
      </w:r>
    </w:p>
  </w:endnote>
  <w:endnote w:type="continuationSeparator" w:id="1">
    <w:p w:rsidR="00453A8F" w:rsidRDefault="00453A8F" w:rsidP="0087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8F" w:rsidRDefault="00453A8F" w:rsidP="0087311C">
      <w:r>
        <w:separator/>
      </w:r>
    </w:p>
  </w:footnote>
  <w:footnote w:type="continuationSeparator" w:id="1">
    <w:p w:rsidR="00453A8F" w:rsidRDefault="00453A8F" w:rsidP="00873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F3"/>
    <w:rsid w:val="000076A1"/>
    <w:rsid w:val="00012FFE"/>
    <w:rsid w:val="0001671F"/>
    <w:rsid w:val="0003256D"/>
    <w:rsid w:val="00083307"/>
    <w:rsid w:val="001160E2"/>
    <w:rsid w:val="001618CE"/>
    <w:rsid w:val="0019568B"/>
    <w:rsid w:val="001C4E9D"/>
    <w:rsid w:val="001D5E50"/>
    <w:rsid w:val="001D65EE"/>
    <w:rsid w:val="001F267B"/>
    <w:rsid w:val="002141E7"/>
    <w:rsid w:val="002645B0"/>
    <w:rsid w:val="002A1B6C"/>
    <w:rsid w:val="002A624A"/>
    <w:rsid w:val="002B11AC"/>
    <w:rsid w:val="002B6146"/>
    <w:rsid w:val="003122DF"/>
    <w:rsid w:val="00326C22"/>
    <w:rsid w:val="00377C53"/>
    <w:rsid w:val="003E06CA"/>
    <w:rsid w:val="00453A8F"/>
    <w:rsid w:val="00476CC0"/>
    <w:rsid w:val="00491AC1"/>
    <w:rsid w:val="004A3BDB"/>
    <w:rsid w:val="004F28FE"/>
    <w:rsid w:val="005377A6"/>
    <w:rsid w:val="005E208A"/>
    <w:rsid w:val="00654F55"/>
    <w:rsid w:val="00672E75"/>
    <w:rsid w:val="0070546D"/>
    <w:rsid w:val="007C025F"/>
    <w:rsid w:val="007D28F3"/>
    <w:rsid w:val="007E0254"/>
    <w:rsid w:val="00843515"/>
    <w:rsid w:val="008659D4"/>
    <w:rsid w:val="0087311C"/>
    <w:rsid w:val="00953972"/>
    <w:rsid w:val="00956002"/>
    <w:rsid w:val="00977882"/>
    <w:rsid w:val="009A614A"/>
    <w:rsid w:val="00AB43B6"/>
    <w:rsid w:val="00AB51CC"/>
    <w:rsid w:val="00B12AE2"/>
    <w:rsid w:val="00BE22B6"/>
    <w:rsid w:val="00C27533"/>
    <w:rsid w:val="00CC0F46"/>
    <w:rsid w:val="00D002C8"/>
    <w:rsid w:val="00D239CA"/>
    <w:rsid w:val="00D337BF"/>
    <w:rsid w:val="00D40979"/>
    <w:rsid w:val="00D749DE"/>
    <w:rsid w:val="00D75C86"/>
    <w:rsid w:val="00D82A73"/>
    <w:rsid w:val="00DA65F6"/>
    <w:rsid w:val="00DC3585"/>
    <w:rsid w:val="00E4123D"/>
    <w:rsid w:val="00EB3846"/>
    <w:rsid w:val="00ED2632"/>
    <w:rsid w:val="00F065C5"/>
    <w:rsid w:val="00F9355F"/>
    <w:rsid w:val="00FC0080"/>
    <w:rsid w:val="00FD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749DE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749DE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731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7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73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2020-12-26T03:49:00Z</dcterms:created>
  <dcterms:modified xsi:type="dcterms:W3CDTF">2020-12-27T02:39:00Z</dcterms:modified>
</cp:coreProperties>
</file>